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</w:p>
    <w:p w:rsidR="00275F0C" w:rsidRPr="00500A0A" w:rsidRDefault="00582D7C" w:rsidP="00F65ECD">
      <w:r>
        <w:t xml:space="preserve">February </w:t>
      </w:r>
      <w:r w:rsidR="00B940C8">
        <w:t>22</w:t>
      </w:r>
      <w:r>
        <w:t>,</w:t>
      </w:r>
      <w:r w:rsidR="00500A0A" w:rsidRPr="00500A0A">
        <w:t xml:space="preserve"> 2016</w:t>
      </w:r>
      <w:r w:rsidR="00500A0A" w:rsidRPr="00500A0A">
        <w:tab/>
      </w:r>
      <w:r w:rsidR="00500A0A" w:rsidRPr="00500A0A">
        <w:tab/>
        <w:t xml:space="preserve">Unit: </w:t>
      </w:r>
      <w:r>
        <w:t>Global Issues</w:t>
      </w:r>
      <w:r w:rsidR="00FB44DC">
        <w:t xml:space="preserve"> – </w:t>
      </w:r>
      <w:r w:rsidR="00B940C8">
        <w:t xml:space="preserve">See Something, Say Something, </w:t>
      </w:r>
      <w:proofErr w:type="gramStart"/>
      <w:r w:rsidR="00B940C8">
        <w:t>Do</w:t>
      </w:r>
      <w:proofErr w:type="gramEnd"/>
      <w:r w:rsidR="00B940C8">
        <w:t xml:space="preserve"> Something</w:t>
      </w:r>
    </w:p>
    <w:p w:rsid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 xml:space="preserve">EQ: </w:t>
      </w:r>
      <w:r w:rsidR="00F45B65">
        <w:rPr>
          <w:sz w:val="28"/>
          <w:szCs w:val="28"/>
        </w:rPr>
        <w:t xml:space="preserve">How can I help </w:t>
      </w:r>
      <w:r w:rsidR="00A07970">
        <w:rPr>
          <w:sz w:val="28"/>
          <w:szCs w:val="28"/>
        </w:rPr>
        <w:t>abolish</w:t>
      </w:r>
      <w:r w:rsidR="00BC6271">
        <w:rPr>
          <w:sz w:val="28"/>
          <w:szCs w:val="28"/>
        </w:rPr>
        <w:t xml:space="preserve"> </w:t>
      </w:r>
      <w:r w:rsidR="00907C9A">
        <w:rPr>
          <w:sz w:val="28"/>
          <w:szCs w:val="28"/>
        </w:rPr>
        <w:t>human trafficking</w:t>
      </w:r>
      <w:r w:rsidR="00005289">
        <w:rPr>
          <w:sz w:val="28"/>
          <w:szCs w:val="28"/>
        </w:rPr>
        <w:t xml:space="preserve">? </w:t>
      </w:r>
      <w:r w:rsidR="00907C9A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850"/>
      </w:tblGrid>
      <w:tr w:rsidR="00500A0A" w:rsidTr="00B838D3">
        <w:tc>
          <w:tcPr>
            <w:tcW w:w="4675" w:type="dxa"/>
          </w:tcPr>
          <w:p w:rsidR="00B940C8" w:rsidRDefault="00BC6271" w:rsidP="00BC6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the opening video</w:t>
            </w:r>
            <w:r w:rsidR="00B940C8">
              <w:rPr>
                <w:sz w:val="28"/>
                <w:szCs w:val="28"/>
              </w:rPr>
              <w:t xml:space="preserve"> &amp; complete the “See Something” chart.  </w:t>
            </w:r>
          </w:p>
          <w:p w:rsidR="00B940C8" w:rsidRDefault="00B940C8" w:rsidP="00E1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-Write </w:t>
            </w:r>
            <w:r w:rsidR="00E11DC1">
              <w:rPr>
                <w:sz w:val="28"/>
                <w:szCs w:val="28"/>
              </w:rPr>
              <w:t xml:space="preserve">bullet notes </w:t>
            </w:r>
            <w:r w:rsidR="00E11DC1">
              <w:rPr>
                <w:sz w:val="28"/>
                <w:szCs w:val="28"/>
              </w:rPr>
              <w:t>in the chart</w:t>
            </w:r>
            <w:r w:rsidR="00E11DC1">
              <w:rPr>
                <w:sz w:val="28"/>
                <w:szCs w:val="28"/>
              </w:rPr>
              <w:t xml:space="preserve"> of the indicators of being a </w:t>
            </w:r>
            <w:r>
              <w:rPr>
                <w:sz w:val="28"/>
                <w:szCs w:val="28"/>
              </w:rPr>
              <w:t>Victim</w:t>
            </w:r>
            <w:r w:rsidR="00E11DC1">
              <w:rPr>
                <w:sz w:val="28"/>
                <w:szCs w:val="28"/>
              </w:rPr>
              <w:t xml:space="preserve"> and / or </w:t>
            </w:r>
            <w:r>
              <w:rPr>
                <w:sz w:val="28"/>
                <w:szCs w:val="28"/>
              </w:rPr>
              <w:t>Perpetrator</w:t>
            </w:r>
          </w:p>
          <w:p w:rsidR="00B940C8" w:rsidRDefault="00B940C8" w:rsidP="00BC6271">
            <w:pPr>
              <w:jc w:val="right"/>
              <w:rPr>
                <w:sz w:val="28"/>
                <w:szCs w:val="28"/>
              </w:rPr>
            </w:pPr>
          </w:p>
          <w:p w:rsidR="00E11DC1" w:rsidRDefault="00E11DC1" w:rsidP="00B838D3">
            <w:pPr>
              <w:rPr>
                <w:sz w:val="28"/>
                <w:szCs w:val="28"/>
              </w:rPr>
            </w:pPr>
          </w:p>
          <w:p w:rsidR="00E11DC1" w:rsidRDefault="00E11DC1" w:rsidP="00B838D3">
            <w:pPr>
              <w:rPr>
                <w:sz w:val="28"/>
                <w:szCs w:val="28"/>
              </w:rPr>
            </w:pPr>
          </w:p>
          <w:p w:rsidR="00E11DC1" w:rsidRDefault="00E11DC1" w:rsidP="00B838D3">
            <w:pPr>
              <w:rPr>
                <w:sz w:val="28"/>
                <w:szCs w:val="28"/>
              </w:rPr>
            </w:pPr>
          </w:p>
          <w:p w:rsidR="00722773" w:rsidRDefault="00B940C8" w:rsidP="00B8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does “seeing Something” require of you?</w:t>
            </w:r>
          </w:p>
          <w:p w:rsidR="00B940C8" w:rsidRPr="009D05F4" w:rsidRDefault="00B940C8" w:rsidP="00B838D3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1"/>
              <w:gridCol w:w="2031"/>
              <w:gridCol w:w="1982"/>
            </w:tblGrid>
            <w:tr w:rsidR="00E11DC1" w:rsidTr="00E11DC1">
              <w:tc>
                <w:tcPr>
                  <w:tcW w:w="1611" w:type="dxa"/>
                </w:tcPr>
                <w:p w:rsidR="00E11DC1" w:rsidRDefault="00E11D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Indicator</w:t>
                  </w:r>
                </w:p>
              </w:tc>
              <w:tc>
                <w:tcPr>
                  <w:tcW w:w="2031" w:type="dxa"/>
                </w:tcPr>
                <w:p w:rsidR="00E11DC1" w:rsidRDefault="00E11D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Jennifer</w:t>
                  </w:r>
                </w:p>
              </w:tc>
              <w:tc>
                <w:tcPr>
                  <w:tcW w:w="1982" w:type="dxa"/>
                </w:tcPr>
                <w:p w:rsidR="00E11DC1" w:rsidRDefault="00E11D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Johnny</w:t>
                  </w:r>
                </w:p>
              </w:tc>
            </w:tr>
            <w:tr w:rsidR="00E11DC1" w:rsidTr="00E11DC1">
              <w:tc>
                <w:tcPr>
                  <w:tcW w:w="1611" w:type="dxa"/>
                </w:tcPr>
                <w:p w:rsidR="00E11DC1" w:rsidRDefault="00E11D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Physical</w:t>
                  </w:r>
                </w:p>
              </w:tc>
              <w:tc>
                <w:tcPr>
                  <w:tcW w:w="2031" w:type="dxa"/>
                </w:tcPr>
                <w:p w:rsidR="00E11DC1" w:rsidRDefault="00E11D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E11DC1" w:rsidRDefault="00E11D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982" w:type="dxa"/>
                </w:tcPr>
                <w:p w:rsidR="00E11DC1" w:rsidRDefault="00E11D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E11DC1" w:rsidRDefault="00E11D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E11DC1" w:rsidTr="00E11DC1">
              <w:tc>
                <w:tcPr>
                  <w:tcW w:w="1611" w:type="dxa"/>
                </w:tcPr>
                <w:p w:rsidR="00E11DC1" w:rsidRDefault="00E11DC1" w:rsidP="00E11D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Behavioral</w:t>
                  </w:r>
                </w:p>
              </w:tc>
              <w:tc>
                <w:tcPr>
                  <w:tcW w:w="2031" w:type="dxa"/>
                </w:tcPr>
                <w:p w:rsidR="00E11DC1" w:rsidRDefault="00E11D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E11DC1" w:rsidRDefault="00E11D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982" w:type="dxa"/>
                </w:tcPr>
                <w:p w:rsidR="00E11DC1" w:rsidRDefault="00E11D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E11DC1" w:rsidRDefault="00E11D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E11DC1" w:rsidTr="00E11DC1">
              <w:tc>
                <w:tcPr>
                  <w:tcW w:w="1611" w:type="dxa"/>
                </w:tcPr>
                <w:p w:rsidR="00E11DC1" w:rsidRDefault="00E11D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Emotional</w:t>
                  </w:r>
                </w:p>
              </w:tc>
              <w:tc>
                <w:tcPr>
                  <w:tcW w:w="2031" w:type="dxa"/>
                </w:tcPr>
                <w:p w:rsidR="00E11DC1" w:rsidRDefault="00E11D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E11DC1" w:rsidRDefault="00E11D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982" w:type="dxa"/>
                </w:tcPr>
                <w:p w:rsidR="00E11DC1" w:rsidRDefault="00E11D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E11DC1" w:rsidRDefault="00E11D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9D05F4" w:rsidRDefault="009D05F4">
            <w:pPr>
              <w:rPr>
                <w:sz w:val="28"/>
                <w:szCs w:val="28"/>
              </w:rPr>
            </w:pPr>
          </w:p>
        </w:tc>
      </w:tr>
      <w:tr w:rsidR="00500A0A" w:rsidTr="00F45B65">
        <w:trPr>
          <w:trHeight w:val="2834"/>
        </w:trPr>
        <w:tc>
          <w:tcPr>
            <w:tcW w:w="4675" w:type="dxa"/>
          </w:tcPr>
          <w:p w:rsidR="00B940C8" w:rsidRDefault="00B940C8" w:rsidP="00B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F5B01">
              <w:rPr>
                <w:sz w:val="28"/>
                <w:szCs w:val="28"/>
              </w:rPr>
              <w:t xml:space="preserve">Why is “saying something” </w:t>
            </w:r>
            <w:r w:rsidR="00297B66">
              <w:rPr>
                <w:sz w:val="28"/>
                <w:szCs w:val="28"/>
              </w:rPr>
              <w:t xml:space="preserve">when you see an injustice </w:t>
            </w:r>
            <w:r w:rsidR="007F5B01">
              <w:rPr>
                <w:sz w:val="28"/>
                <w:szCs w:val="28"/>
              </w:rPr>
              <w:t>an important civic duty?</w:t>
            </w:r>
          </w:p>
          <w:p w:rsidR="00B940C8" w:rsidRDefault="00B940C8" w:rsidP="00B940C8">
            <w:pPr>
              <w:rPr>
                <w:sz w:val="28"/>
                <w:szCs w:val="28"/>
              </w:rPr>
            </w:pPr>
          </w:p>
          <w:p w:rsidR="00B940C8" w:rsidRPr="005C1F02" w:rsidRDefault="00B940C8" w:rsidP="00B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the “Say Something” call out bubble</w:t>
            </w:r>
            <w:r w:rsidR="00297B66">
              <w:rPr>
                <w:sz w:val="28"/>
                <w:szCs w:val="28"/>
              </w:rPr>
              <w:t xml:space="preserve"> by listing WHO you would say something to, WHAT you would say and HOW you would say it</w:t>
            </w:r>
            <w:r>
              <w:rPr>
                <w:sz w:val="28"/>
                <w:szCs w:val="28"/>
              </w:rPr>
              <w:t>.</w:t>
            </w:r>
          </w:p>
          <w:p w:rsidR="008B7AE2" w:rsidRPr="00B838D3" w:rsidRDefault="008B7AE2" w:rsidP="008B7AE2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782C32" w:rsidRDefault="00782C32" w:rsidP="00B838D3">
            <w:pPr>
              <w:rPr>
                <w:sz w:val="28"/>
                <w:szCs w:val="28"/>
              </w:rPr>
            </w:pPr>
          </w:p>
          <w:p w:rsidR="00B838D3" w:rsidRDefault="00B838D3" w:rsidP="00B838D3">
            <w:pPr>
              <w:rPr>
                <w:sz w:val="28"/>
                <w:szCs w:val="28"/>
              </w:rPr>
            </w:pPr>
          </w:p>
          <w:p w:rsidR="00B838D3" w:rsidRDefault="00B838D3" w:rsidP="00B838D3">
            <w:pPr>
              <w:rPr>
                <w:sz w:val="28"/>
                <w:szCs w:val="28"/>
              </w:rPr>
            </w:pPr>
          </w:p>
          <w:p w:rsidR="00B838D3" w:rsidRDefault="00B838D3" w:rsidP="00B838D3">
            <w:pPr>
              <w:rPr>
                <w:sz w:val="28"/>
                <w:szCs w:val="28"/>
              </w:rPr>
            </w:pPr>
          </w:p>
        </w:tc>
      </w:tr>
      <w:tr w:rsidR="008D45AD" w:rsidTr="00B838D3">
        <w:tc>
          <w:tcPr>
            <w:tcW w:w="4675" w:type="dxa"/>
          </w:tcPr>
          <w:p w:rsidR="00F45B65" w:rsidRDefault="00F45B65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Watch the “Do Something” portion of the video. </w:t>
            </w:r>
          </w:p>
          <w:p w:rsidR="008B7AE2" w:rsidRDefault="00E11DC1" w:rsidP="00511C1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154305</wp:posOffset>
                      </wp:positionV>
                      <wp:extent cx="1028700" cy="292100"/>
                      <wp:effectExtent l="0" t="19050" r="38100" b="3175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2921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D6008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67.35pt;margin-top:12.15pt;width:81pt;height: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" adj="18533" fillcolor="#5b9bd5 [3204]" strokecolor="#1f4d78 [1604]" strokeweight="1pt"/>
                  </w:pict>
                </mc:Fallback>
              </mc:AlternateContent>
            </w:r>
            <w:r w:rsidR="00F45B65">
              <w:rPr>
                <w:sz w:val="28"/>
                <w:szCs w:val="28"/>
              </w:rPr>
              <w:t xml:space="preserve">-List [2] Action Steps you can take when you SEE </w:t>
            </w:r>
            <w:r>
              <w:rPr>
                <w:sz w:val="28"/>
                <w:szCs w:val="28"/>
              </w:rPr>
              <w:t>SOMETHING</w:t>
            </w:r>
          </w:p>
          <w:p w:rsidR="00E11DC1" w:rsidRDefault="00E11DC1" w:rsidP="00511C1B">
            <w:pPr>
              <w:rPr>
                <w:sz w:val="28"/>
                <w:szCs w:val="28"/>
              </w:rPr>
            </w:pPr>
          </w:p>
          <w:p w:rsidR="00F45B65" w:rsidRDefault="00E11DC1" w:rsidP="00511C1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908580" wp14:editId="6F5E4BED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189230</wp:posOffset>
                      </wp:positionV>
                      <wp:extent cx="1828800" cy="304800"/>
                      <wp:effectExtent l="0" t="19050" r="38100" b="381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3048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F7A39" id="Right Arrow 2" o:spid="_x0000_s1026" type="#_x0000_t13" style="position:absolute;margin-left:103.35pt;margin-top:14.9pt;width:2in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" adj="19800" fillcolor="#5b9bd5 [3204]" strokecolor="#1f4d78 [1604]" strokeweight="1pt"/>
                  </w:pict>
                </mc:Fallback>
              </mc:AlternateContent>
            </w:r>
            <w:r w:rsidR="00F45B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List [2] Action Steps you can take to SAY SOMETHING</w:t>
            </w:r>
          </w:p>
          <w:p w:rsidR="00E11DC1" w:rsidRDefault="00E11DC1" w:rsidP="00511C1B">
            <w:pPr>
              <w:rPr>
                <w:sz w:val="28"/>
                <w:szCs w:val="28"/>
              </w:rPr>
            </w:pPr>
          </w:p>
          <w:p w:rsidR="00E11DC1" w:rsidRDefault="00E11DC1" w:rsidP="00511C1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F1062A" wp14:editId="11865486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198755</wp:posOffset>
                      </wp:positionV>
                      <wp:extent cx="1879600" cy="304800"/>
                      <wp:effectExtent l="0" t="19050" r="44450" b="3810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0" cy="3048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0A007" id="Right Arrow 3" o:spid="_x0000_s1026" type="#_x0000_t13" style="position:absolute;margin-left:100.35pt;margin-top:15.65pt;width:148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" adj="19849" fillcolor="#5b9bd5 [3204]" strokecolor="#1f4d78 [1604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>-List [2] Action Steps you can take to DO SOMETHING</w:t>
            </w:r>
          </w:p>
          <w:p w:rsidR="00F45B65" w:rsidRDefault="00F45B65" w:rsidP="00511C1B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B838D3" w:rsidRDefault="00B838D3">
            <w:pPr>
              <w:rPr>
                <w:sz w:val="28"/>
                <w:szCs w:val="28"/>
              </w:rPr>
            </w:pPr>
          </w:p>
        </w:tc>
      </w:tr>
      <w:tr w:rsidR="00602F98" w:rsidTr="00B838D3">
        <w:tc>
          <w:tcPr>
            <w:tcW w:w="4675" w:type="dxa"/>
          </w:tcPr>
          <w:p w:rsidR="00602F98" w:rsidRDefault="00602F98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Summarize by answering the</w:t>
            </w:r>
            <w:r w:rsidR="008D45AD">
              <w:rPr>
                <w:sz w:val="28"/>
                <w:szCs w:val="28"/>
              </w:rPr>
              <w:t xml:space="preserve"> above</w:t>
            </w:r>
            <w:r>
              <w:rPr>
                <w:sz w:val="28"/>
                <w:szCs w:val="28"/>
              </w:rPr>
              <w:t xml:space="preserve"> EQ</w:t>
            </w:r>
            <w:r w:rsidR="008D45AD">
              <w:rPr>
                <w:sz w:val="28"/>
                <w:szCs w:val="28"/>
              </w:rPr>
              <w:t>s in paragraph form</w:t>
            </w:r>
            <w:r>
              <w:rPr>
                <w:sz w:val="28"/>
                <w:szCs w:val="28"/>
              </w:rPr>
              <w:t>:</w:t>
            </w: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  <w:p w:rsidR="00CE1CF5" w:rsidRDefault="00CE1CF5" w:rsidP="00511C1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50" w:type="dxa"/>
          </w:tcPr>
          <w:p w:rsidR="00602F98" w:rsidRDefault="00602F98">
            <w:pPr>
              <w:rPr>
                <w:sz w:val="28"/>
                <w:szCs w:val="28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B83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C4"/>
    <w:multiLevelType w:val="hybridMultilevel"/>
    <w:tmpl w:val="DF60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8E2"/>
    <w:multiLevelType w:val="hybridMultilevel"/>
    <w:tmpl w:val="3A86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D76"/>
    <w:multiLevelType w:val="hybridMultilevel"/>
    <w:tmpl w:val="3E2C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D6250"/>
    <w:multiLevelType w:val="hybridMultilevel"/>
    <w:tmpl w:val="144E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72BA"/>
    <w:multiLevelType w:val="hybridMultilevel"/>
    <w:tmpl w:val="218C43E6"/>
    <w:lvl w:ilvl="0" w:tplc="43989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F3881"/>
    <w:multiLevelType w:val="hybridMultilevel"/>
    <w:tmpl w:val="EAB0EB28"/>
    <w:lvl w:ilvl="0" w:tplc="11B21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91DD1"/>
    <w:multiLevelType w:val="hybridMultilevel"/>
    <w:tmpl w:val="672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35F8F"/>
    <w:multiLevelType w:val="hybridMultilevel"/>
    <w:tmpl w:val="81589FB2"/>
    <w:lvl w:ilvl="0" w:tplc="63866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024"/>
    <w:multiLevelType w:val="hybridMultilevel"/>
    <w:tmpl w:val="B13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05289"/>
    <w:rsid w:val="000108A5"/>
    <w:rsid w:val="000C15A8"/>
    <w:rsid w:val="00275F0C"/>
    <w:rsid w:val="00297B66"/>
    <w:rsid w:val="0033105E"/>
    <w:rsid w:val="0038700B"/>
    <w:rsid w:val="004336C5"/>
    <w:rsid w:val="0046316C"/>
    <w:rsid w:val="00500A0A"/>
    <w:rsid w:val="00511C1B"/>
    <w:rsid w:val="00582D7C"/>
    <w:rsid w:val="005956EA"/>
    <w:rsid w:val="005C1F02"/>
    <w:rsid w:val="00602F98"/>
    <w:rsid w:val="006306D6"/>
    <w:rsid w:val="006A4E13"/>
    <w:rsid w:val="006C7A91"/>
    <w:rsid w:val="00713B26"/>
    <w:rsid w:val="00722773"/>
    <w:rsid w:val="00782C32"/>
    <w:rsid w:val="00786652"/>
    <w:rsid w:val="007A1B3C"/>
    <w:rsid w:val="007F5B01"/>
    <w:rsid w:val="00812186"/>
    <w:rsid w:val="00871423"/>
    <w:rsid w:val="008B7AE2"/>
    <w:rsid w:val="008D45AD"/>
    <w:rsid w:val="00907C9A"/>
    <w:rsid w:val="00924EE7"/>
    <w:rsid w:val="00986279"/>
    <w:rsid w:val="009D05F4"/>
    <w:rsid w:val="00A077EB"/>
    <w:rsid w:val="00A07970"/>
    <w:rsid w:val="00A34CDE"/>
    <w:rsid w:val="00AE33E5"/>
    <w:rsid w:val="00B838D3"/>
    <w:rsid w:val="00B940C8"/>
    <w:rsid w:val="00BC6271"/>
    <w:rsid w:val="00BE1F0A"/>
    <w:rsid w:val="00CD405E"/>
    <w:rsid w:val="00CE1CF5"/>
    <w:rsid w:val="00E11DC1"/>
    <w:rsid w:val="00E16F0E"/>
    <w:rsid w:val="00EB2622"/>
    <w:rsid w:val="00F45B65"/>
    <w:rsid w:val="00F65ECD"/>
    <w:rsid w:val="00F90A3E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2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6</cp:revision>
  <cp:lastPrinted>2016-02-22T16:55:00Z</cp:lastPrinted>
  <dcterms:created xsi:type="dcterms:W3CDTF">2016-02-22T15:37:00Z</dcterms:created>
  <dcterms:modified xsi:type="dcterms:W3CDTF">2016-02-22T16:56:00Z</dcterms:modified>
</cp:coreProperties>
</file>