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684CB8">
      <w:pPr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0B232E">
        <w:rPr>
          <w:sz w:val="28"/>
          <w:szCs w:val="28"/>
        </w:rPr>
        <w:t>5-16</w:t>
      </w:r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542CFB" w:rsidRPr="003E0570">
        <w:rPr>
          <w:b/>
          <w:sz w:val="36"/>
          <w:szCs w:val="36"/>
        </w:rPr>
        <w:t>What is my plan to contribute to the “town hall”</w:t>
      </w:r>
      <w:r w:rsidR="00140875" w:rsidRPr="003E0570">
        <w:rPr>
          <w:b/>
          <w:sz w:val="36"/>
          <w:szCs w:val="36"/>
        </w:rPr>
        <w:t xml:space="preserve"> de</w:t>
      </w:r>
      <w:r w:rsidR="00542CFB" w:rsidRPr="003E0570">
        <w:rPr>
          <w:b/>
          <w:sz w:val="36"/>
          <w:szCs w:val="36"/>
        </w:rPr>
        <w:t>bate</w:t>
      </w:r>
      <w:r w:rsidR="00767CE3" w:rsidRPr="003E0570"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RPr="003E0570" w:rsidTr="00B838D3">
        <w:tc>
          <w:tcPr>
            <w:tcW w:w="4675" w:type="dxa"/>
          </w:tcPr>
          <w:p w:rsidR="003E0570" w:rsidRDefault="003E057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Get in assigned group:</w:t>
            </w:r>
          </w:p>
          <w:p w:rsidR="008D45AD" w:rsidRDefault="001B125B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Complete initial draft of required task</w:t>
            </w:r>
            <w:r w:rsidR="00104E89" w:rsidRPr="003E0570">
              <w:rPr>
                <w:b/>
                <w:sz w:val="36"/>
                <w:szCs w:val="36"/>
              </w:rPr>
              <w:t>:</w:t>
            </w:r>
            <w:r w:rsidR="008D45AD" w:rsidRPr="003E0570">
              <w:rPr>
                <w:b/>
                <w:sz w:val="36"/>
                <w:szCs w:val="36"/>
              </w:rPr>
              <w:t xml:space="preserve"> </w:t>
            </w:r>
          </w:p>
          <w:p w:rsidR="001B125B" w:rsidRDefault="001B125B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-Options 1,2,3 &amp; 4 = </w:t>
            </w:r>
          </w:p>
          <w:p w:rsidR="001B125B" w:rsidRDefault="00F60FA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1B125B">
              <w:rPr>
                <w:b/>
                <w:sz w:val="36"/>
                <w:szCs w:val="36"/>
              </w:rPr>
              <w:t>Speech</w:t>
            </w:r>
            <w:r>
              <w:rPr>
                <w:b/>
                <w:sz w:val="36"/>
                <w:szCs w:val="36"/>
              </w:rPr>
              <w:t xml:space="preserve"> justifying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option</w:t>
            </w:r>
            <w:r w:rsidR="001B125B">
              <w:rPr>
                <w:b/>
                <w:sz w:val="36"/>
                <w:szCs w:val="36"/>
              </w:rPr>
              <w:t xml:space="preserve">, </w:t>
            </w:r>
          </w:p>
          <w:p w:rsidR="001B125B" w:rsidRDefault="00F60FA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1B125B">
              <w:rPr>
                <w:b/>
                <w:sz w:val="36"/>
                <w:szCs w:val="36"/>
              </w:rPr>
              <w:t xml:space="preserve">Witness Q/A, </w:t>
            </w:r>
          </w:p>
          <w:p w:rsidR="001B125B" w:rsidRDefault="00F60FA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1B125B">
              <w:rPr>
                <w:b/>
                <w:sz w:val="36"/>
                <w:szCs w:val="36"/>
              </w:rPr>
              <w:t>Visual support</w:t>
            </w:r>
            <w:r>
              <w:rPr>
                <w:b/>
                <w:sz w:val="36"/>
                <w:szCs w:val="36"/>
              </w:rPr>
              <w:t>, what images are going to help make the points of the speech?</w:t>
            </w:r>
          </w:p>
          <w:p w:rsidR="001B125B" w:rsidRDefault="001B125B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-Town Hall People: </w:t>
            </w:r>
          </w:p>
          <w:p w:rsidR="001B125B" w:rsidRDefault="00F60FA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1B125B">
              <w:rPr>
                <w:b/>
                <w:sz w:val="36"/>
                <w:szCs w:val="36"/>
              </w:rPr>
              <w:t>Character biography</w:t>
            </w:r>
          </w:p>
          <w:p w:rsidR="001B125B" w:rsidRPr="003E0570" w:rsidRDefault="00F60FA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1B125B">
              <w:rPr>
                <w:b/>
                <w:sz w:val="36"/>
                <w:szCs w:val="36"/>
              </w:rPr>
              <w:t>Qs to ask each group based on your character’s experience</w:t>
            </w:r>
          </w:p>
        </w:tc>
        <w:tc>
          <w:tcPr>
            <w:tcW w:w="5850" w:type="dxa"/>
          </w:tcPr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B838D3">
        <w:tc>
          <w:tcPr>
            <w:tcW w:w="46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45313"/>
    <w:rsid w:val="00275F0C"/>
    <w:rsid w:val="0033105E"/>
    <w:rsid w:val="0038700B"/>
    <w:rsid w:val="003E0570"/>
    <w:rsid w:val="00500A0A"/>
    <w:rsid w:val="00511C1B"/>
    <w:rsid w:val="00542CFB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B838D3"/>
    <w:rsid w:val="00BC61CC"/>
    <w:rsid w:val="00BE1F0A"/>
    <w:rsid w:val="00CD405E"/>
    <w:rsid w:val="00EB2622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2016-09-13T18:06:00Z</cp:lastPrinted>
  <dcterms:created xsi:type="dcterms:W3CDTF">2016-09-16T17:39:00Z</dcterms:created>
  <dcterms:modified xsi:type="dcterms:W3CDTF">2016-09-16T17:39:00Z</dcterms:modified>
</cp:coreProperties>
</file>